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E61A" w14:textId="77777777" w:rsidR="00706F7B" w:rsidRDefault="004C51E0">
      <w:pPr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36"/>
          <w:szCs w:val="36"/>
        </w:rPr>
        <w:t xml:space="preserve">  山东省实验动物从业人员培训考试申请表</w:t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1347"/>
        <w:gridCol w:w="1370"/>
        <w:gridCol w:w="836"/>
        <w:gridCol w:w="772"/>
        <w:gridCol w:w="889"/>
        <w:gridCol w:w="959"/>
        <w:gridCol w:w="481"/>
        <w:gridCol w:w="1642"/>
      </w:tblGrid>
      <w:tr w:rsidR="00706F7B" w14:paraId="449C4100" w14:textId="77777777">
        <w:tc>
          <w:tcPr>
            <w:tcW w:w="1347" w:type="dxa"/>
          </w:tcPr>
          <w:p w14:paraId="24902234" w14:textId="77777777" w:rsidR="00706F7B" w:rsidRDefault="004C51E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70" w:type="dxa"/>
          </w:tcPr>
          <w:p w14:paraId="487CE58E" w14:textId="77777777" w:rsidR="00706F7B" w:rsidRDefault="00706F7B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14:paraId="7A7F600F" w14:textId="77777777" w:rsidR="00706F7B" w:rsidRDefault="004C51E0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72" w:type="dxa"/>
          </w:tcPr>
          <w:p w14:paraId="039519BC" w14:textId="77777777" w:rsidR="00706F7B" w:rsidRDefault="00706F7B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14:paraId="0A09058F" w14:textId="77777777" w:rsidR="00706F7B" w:rsidRDefault="004C51E0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440" w:type="dxa"/>
            <w:gridSpan w:val="2"/>
          </w:tcPr>
          <w:p w14:paraId="172704A3" w14:textId="77777777" w:rsidR="00706F7B" w:rsidRDefault="00706F7B">
            <w:pPr>
              <w:rPr>
                <w:rFonts w:ascii="华文楷体" w:eastAsia="华文楷体" w:hAnsi="华文楷体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42" w:type="dxa"/>
            <w:vMerge w:val="restart"/>
          </w:tcPr>
          <w:p w14:paraId="4EE991D8" w14:textId="77777777" w:rsidR="00706F7B" w:rsidRDefault="004C51E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照片</w:t>
            </w:r>
          </w:p>
          <w:p w14:paraId="718CE0E2" w14:textId="77777777" w:rsidR="00706F7B" w:rsidRDefault="004C51E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（免冠照）</w:t>
            </w:r>
          </w:p>
        </w:tc>
      </w:tr>
      <w:tr w:rsidR="00706F7B" w14:paraId="6F8BC654" w14:textId="77777777">
        <w:tc>
          <w:tcPr>
            <w:tcW w:w="1347" w:type="dxa"/>
          </w:tcPr>
          <w:p w14:paraId="3976836D" w14:textId="77777777" w:rsidR="00706F7B" w:rsidRDefault="004C51E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978" w:type="dxa"/>
            <w:gridSpan w:val="3"/>
          </w:tcPr>
          <w:p w14:paraId="129CD20E" w14:textId="77777777" w:rsidR="00706F7B" w:rsidRDefault="00706F7B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14:paraId="25331451" w14:textId="77777777" w:rsidR="00706F7B" w:rsidRDefault="004C51E0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440" w:type="dxa"/>
            <w:gridSpan w:val="2"/>
          </w:tcPr>
          <w:p w14:paraId="339F27DD" w14:textId="77777777" w:rsidR="00706F7B" w:rsidRDefault="00706F7B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14:paraId="7BC92B37" w14:textId="77777777" w:rsidR="00706F7B" w:rsidRDefault="00706F7B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</w:tr>
      <w:tr w:rsidR="00706F7B" w14:paraId="05513FE9" w14:textId="77777777">
        <w:tc>
          <w:tcPr>
            <w:tcW w:w="1347" w:type="dxa"/>
          </w:tcPr>
          <w:p w14:paraId="60446D57" w14:textId="77777777" w:rsidR="00706F7B" w:rsidRDefault="004C51E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8" w:type="dxa"/>
            <w:gridSpan w:val="3"/>
          </w:tcPr>
          <w:p w14:paraId="3C2380F1" w14:textId="77777777" w:rsidR="00706F7B" w:rsidRDefault="00706F7B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14:paraId="39166B54" w14:textId="77777777" w:rsidR="00706F7B" w:rsidRDefault="004C51E0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440" w:type="dxa"/>
            <w:gridSpan w:val="2"/>
          </w:tcPr>
          <w:p w14:paraId="2C203DD3" w14:textId="77777777" w:rsidR="00706F7B" w:rsidRDefault="00706F7B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14:paraId="6BF085FE" w14:textId="77777777" w:rsidR="00706F7B" w:rsidRDefault="00706F7B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</w:tr>
      <w:tr w:rsidR="00706F7B" w14:paraId="3D338209" w14:textId="77777777">
        <w:tc>
          <w:tcPr>
            <w:tcW w:w="1347" w:type="dxa"/>
          </w:tcPr>
          <w:p w14:paraId="190D9102" w14:textId="77777777" w:rsidR="00706F7B" w:rsidRDefault="004C51E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6949" w:type="dxa"/>
            <w:gridSpan w:val="7"/>
          </w:tcPr>
          <w:p w14:paraId="3880B884" w14:textId="77777777" w:rsidR="00706F7B" w:rsidRDefault="00706F7B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</w:tr>
      <w:tr w:rsidR="00706F7B" w14:paraId="1070AAF3" w14:textId="77777777">
        <w:tc>
          <w:tcPr>
            <w:tcW w:w="1347" w:type="dxa"/>
          </w:tcPr>
          <w:p w14:paraId="7C106430" w14:textId="77777777" w:rsidR="00706F7B" w:rsidRDefault="004C51E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申请种类</w:t>
            </w:r>
          </w:p>
        </w:tc>
        <w:tc>
          <w:tcPr>
            <w:tcW w:w="6949" w:type="dxa"/>
            <w:gridSpan w:val="7"/>
          </w:tcPr>
          <w:p w14:paraId="1BE08C3C" w14:textId="77777777" w:rsidR="00706F7B" w:rsidRDefault="004C51E0">
            <w:pPr>
              <w:ind w:firstLineChars="50" w:firstLine="140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□实验动物管理  □实验动物饲育  □动物实验</w:t>
            </w:r>
          </w:p>
        </w:tc>
      </w:tr>
      <w:tr w:rsidR="00706F7B" w14:paraId="5F9CF92B" w14:textId="77777777">
        <w:tc>
          <w:tcPr>
            <w:tcW w:w="1347" w:type="dxa"/>
          </w:tcPr>
          <w:p w14:paraId="4D5AD4E3" w14:textId="77777777" w:rsidR="00706F7B" w:rsidRDefault="004C51E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提交材料清单</w:t>
            </w:r>
          </w:p>
        </w:tc>
        <w:tc>
          <w:tcPr>
            <w:tcW w:w="4826" w:type="dxa"/>
            <w:gridSpan w:val="5"/>
          </w:tcPr>
          <w:p w14:paraId="30A5F38A" w14:textId="77777777" w:rsidR="00706F7B" w:rsidRDefault="004C51E0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※身份证明复印件</w:t>
            </w:r>
          </w:p>
          <w:p w14:paraId="697CBE43" w14:textId="77777777" w:rsidR="00706F7B" w:rsidRDefault="004C51E0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健康查体证明复印件</w:t>
            </w:r>
          </w:p>
          <w:p w14:paraId="719BF4F7" w14:textId="77777777" w:rsidR="00706F7B" w:rsidRDefault="004C51E0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学历证明复印件</w:t>
            </w:r>
          </w:p>
          <w:p w14:paraId="0711A5C3" w14:textId="77777777" w:rsidR="00706F7B" w:rsidRDefault="004C51E0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技术职称证明复印件</w:t>
            </w:r>
          </w:p>
          <w:p w14:paraId="4B10F165" w14:textId="77777777" w:rsidR="00706F7B" w:rsidRDefault="004C51E0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注※必须提交</w:t>
            </w:r>
          </w:p>
        </w:tc>
        <w:tc>
          <w:tcPr>
            <w:tcW w:w="2123" w:type="dxa"/>
            <w:gridSpan w:val="2"/>
          </w:tcPr>
          <w:p w14:paraId="64099B70" w14:textId="77777777" w:rsidR="00706F7B" w:rsidRDefault="00706F7B">
            <w:pPr>
              <w:widowControl/>
              <w:jc w:val="left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</w:tr>
      <w:tr w:rsidR="00706F7B" w14:paraId="079C5FEC" w14:textId="77777777">
        <w:tc>
          <w:tcPr>
            <w:tcW w:w="1347" w:type="dxa"/>
          </w:tcPr>
          <w:p w14:paraId="240FCC87" w14:textId="77777777" w:rsidR="00706F7B" w:rsidRDefault="004C51E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考试方式</w:t>
            </w:r>
          </w:p>
        </w:tc>
        <w:tc>
          <w:tcPr>
            <w:tcW w:w="6949" w:type="dxa"/>
            <w:gridSpan w:val="7"/>
          </w:tcPr>
          <w:p w14:paraId="0D260BB9" w14:textId="77777777" w:rsidR="00706F7B" w:rsidRDefault="004C51E0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笔试</w:t>
            </w:r>
          </w:p>
        </w:tc>
      </w:tr>
      <w:tr w:rsidR="00706F7B" w14:paraId="1FCBDE30" w14:textId="77777777">
        <w:tc>
          <w:tcPr>
            <w:tcW w:w="1347" w:type="dxa"/>
          </w:tcPr>
          <w:p w14:paraId="15189E8E" w14:textId="77777777" w:rsidR="00706F7B" w:rsidRDefault="004C51E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6949" w:type="dxa"/>
            <w:gridSpan w:val="7"/>
          </w:tcPr>
          <w:p w14:paraId="6C875B71" w14:textId="77777777" w:rsidR="00706F7B" w:rsidRDefault="004C51E0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 xml:space="preserve">本人承诺上述所有内容真实有效，并承担由此产生的法律责任。       本人签字：          年  月  日   </w:t>
            </w:r>
          </w:p>
        </w:tc>
      </w:tr>
      <w:tr w:rsidR="00706F7B" w14:paraId="5A0F4E20" w14:textId="77777777">
        <w:tc>
          <w:tcPr>
            <w:tcW w:w="1347" w:type="dxa"/>
          </w:tcPr>
          <w:p w14:paraId="6B178CB6" w14:textId="77777777" w:rsidR="00706F7B" w:rsidRDefault="004C51E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考试</w:t>
            </w:r>
            <w:r>
              <w:rPr>
                <w:rFonts w:ascii="华文楷体" w:eastAsia="华文楷体" w:hAnsi="华文楷体"/>
                <w:b/>
                <w:sz w:val="28"/>
                <w:szCs w:val="28"/>
              </w:rPr>
              <w:t>成绩</w:t>
            </w:r>
          </w:p>
        </w:tc>
        <w:tc>
          <w:tcPr>
            <w:tcW w:w="6949" w:type="dxa"/>
            <w:gridSpan w:val="7"/>
          </w:tcPr>
          <w:p w14:paraId="017E0194" w14:textId="77777777" w:rsidR="00706F7B" w:rsidRDefault="00706F7B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</w:tr>
      <w:tr w:rsidR="00706F7B" w14:paraId="50085E43" w14:textId="77777777">
        <w:trPr>
          <w:trHeight w:val="1858"/>
        </w:trPr>
        <w:tc>
          <w:tcPr>
            <w:tcW w:w="1347" w:type="dxa"/>
          </w:tcPr>
          <w:p w14:paraId="183506C8" w14:textId="77777777" w:rsidR="00706F7B" w:rsidRDefault="00706F7B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14:paraId="4551EDD7" w14:textId="77777777" w:rsidR="00706F7B" w:rsidRDefault="004C51E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审核</w:t>
            </w:r>
          </w:p>
          <w:p w14:paraId="731E1A02" w14:textId="77777777" w:rsidR="00706F7B" w:rsidRDefault="004C51E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意见</w:t>
            </w:r>
          </w:p>
          <w:p w14:paraId="64D8B4D0" w14:textId="77777777" w:rsidR="00706F7B" w:rsidRDefault="00706F7B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6949" w:type="dxa"/>
            <w:gridSpan w:val="7"/>
          </w:tcPr>
          <w:p w14:paraId="689D7397" w14:textId="77777777" w:rsidR="00706F7B" w:rsidRDefault="00706F7B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14:paraId="7B685480" w14:textId="77777777" w:rsidR="00706F7B" w:rsidRDefault="00706F7B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14:paraId="6C7E9ADF" w14:textId="77777777" w:rsidR="00706F7B" w:rsidRDefault="004C51E0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 xml:space="preserve">                    (盖章)         年   月   日</w:t>
            </w:r>
          </w:p>
        </w:tc>
      </w:tr>
      <w:tr w:rsidR="00706F7B" w14:paraId="6829335E" w14:textId="77777777">
        <w:trPr>
          <w:trHeight w:val="600"/>
        </w:trPr>
        <w:tc>
          <w:tcPr>
            <w:tcW w:w="1347" w:type="dxa"/>
          </w:tcPr>
          <w:p w14:paraId="6C1516EA" w14:textId="77777777" w:rsidR="00706F7B" w:rsidRDefault="004C51E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上岗证</w:t>
            </w:r>
          </w:p>
          <w:p w14:paraId="001D0267" w14:textId="77777777" w:rsidR="00706F7B" w:rsidRDefault="004C51E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发放</w:t>
            </w:r>
          </w:p>
        </w:tc>
        <w:tc>
          <w:tcPr>
            <w:tcW w:w="6949" w:type="dxa"/>
            <w:gridSpan w:val="7"/>
          </w:tcPr>
          <w:p w14:paraId="73F1D267" w14:textId="77777777" w:rsidR="00706F7B" w:rsidRDefault="00706F7B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14:paraId="1F21A0F9" w14:textId="77777777" w:rsidR="00706F7B" w:rsidRDefault="004C51E0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 xml:space="preserve">领取人（签字）             </w:t>
            </w:r>
            <w:r>
              <w:rPr>
                <w:rFonts w:ascii="华文楷体" w:eastAsia="华文楷体" w:hAnsi="华文楷体"/>
                <w:b/>
                <w:sz w:val="28"/>
                <w:szCs w:val="2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年  月  日</w:t>
            </w:r>
          </w:p>
        </w:tc>
      </w:tr>
    </w:tbl>
    <w:p w14:paraId="0FA47EDC" w14:textId="7E7C0D84" w:rsidR="00706F7B" w:rsidRDefault="00706F7B">
      <w:pPr>
        <w:rPr>
          <w:rFonts w:ascii="仿宋" w:eastAsia="仿宋" w:hAnsi="仿宋"/>
          <w:b/>
          <w:sz w:val="30"/>
          <w:szCs w:val="30"/>
        </w:rPr>
      </w:pPr>
    </w:p>
    <w:sectPr w:rsidR="00706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5BD41" w14:textId="77777777" w:rsidR="003F265B" w:rsidRDefault="003F265B" w:rsidP="006F461A">
      <w:r>
        <w:separator/>
      </w:r>
    </w:p>
  </w:endnote>
  <w:endnote w:type="continuationSeparator" w:id="0">
    <w:p w14:paraId="6F5BF454" w14:textId="77777777" w:rsidR="003F265B" w:rsidRDefault="003F265B" w:rsidP="006F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6C362" w14:textId="77777777" w:rsidR="003F265B" w:rsidRDefault="003F265B" w:rsidP="006F461A">
      <w:r>
        <w:separator/>
      </w:r>
    </w:p>
  </w:footnote>
  <w:footnote w:type="continuationSeparator" w:id="0">
    <w:p w14:paraId="3A0BBA97" w14:textId="77777777" w:rsidR="003F265B" w:rsidRDefault="003F265B" w:rsidP="006F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2B2"/>
    <w:rsid w:val="00054CF6"/>
    <w:rsid w:val="00080BA6"/>
    <w:rsid w:val="000836D9"/>
    <w:rsid w:val="000856BF"/>
    <w:rsid w:val="000A5F56"/>
    <w:rsid w:val="000B5942"/>
    <w:rsid w:val="000B5E6A"/>
    <w:rsid w:val="000E7F8E"/>
    <w:rsid w:val="00113D9D"/>
    <w:rsid w:val="00125D9F"/>
    <w:rsid w:val="00162C56"/>
    <w:rsid w:val="00164AD3"/>
    <w:rsid w:val="001A7A86"/>
    <w:rsid w:val="001D41FE"/>
    <w:rsid w:val="001F6C63"/>
    <w:rsid w:val="0021379C"/>
    <w:rsid w:val="0022674B"/>
    <w:rsid w:val="00234375"/>
    <w:rsid w:val="00242E9F"/>
    <w:rsid w:val="0029585F"/>
    <w:rsid w:val="00347EB4"/>
    <w:rsid w:val="00364F83"/>
    <w:rsid w:val="003F265B"/>
    <w:rsid w:val="00411963"/>
    <w:rsid w:val="00422C1C"/>
    <w:rsid w:val="004236C3"/>
    <w:rsid w:val="004349B8"/>
    <w:rsid w:val="00436671"/>
    <w:rsid w:val="004426B3"/>
    <w:rsid w:val="00447B7F"/>
    <w:rsid w:val="0046647A"/>
    <w:rsid w:val="00482531"/>
    <w:rsid w:val="0049173E"/>
    <w:rsid w:val="00495837"/>
    <w:rsid w:val="0049742F"/>
    <w:rsid w:val="004A2B8F"/>
    <w:rsid w:val="004C51E0"/>
    <w:rsid w:val="004E2370"/>
    <w:rsid w:val="00500536"/>
    <w:rsid w:val="005131FE"/>
    <w:rsid w:val="00517059"/>
    <w:rsid w:val="00521AED"/>
    <w:rsid w:val="00531DF3"/>
    <w:rsid w:val="0055181A"/>
    <w:rsid w:val="00572485"/>
    <w:rsid w:val="00585E8E"/>
    <w:rsid w:val="0058736D"/>
    <w:rsid w:val="005D4069"/>
    <w:rsid w:val="005E7DA0"/>
    <w:rsid w:val="005F3D8E"/>
    <w:rsid w:val="00616F7E"/>
    <w:rsid w:val="006216CF"/>
    <w:rsid w:val="00623DF1"/>
    <w:rsid w:val="006740DA"/>
    <w:rsid w:val="006D0A4E"/>
    <w:rsid w:val="006E60A8"/>
    <w:rsid w:val="006F461A"/>
    <w:rsid w:val="006F5213"/>
    <w:rsid w:val="00706F7B"/>
    <w:rsid w:val="00715C09"/>
    <w:rsid w:val="007378F0"/>
    <w:rsid w:val="00780AC8"/>
    <w:rsid w:val="00782D08"/>
    <w:rsid w:val="007C0ECC"/>
    <w:rsid w:val="007D66F1"/>
    <w:rsid w:val="007E6DF2"/>
    <w:rsid w:val="00802475"/>
    <w:rsid w:val="00807992"/>
    <w:rsid w:val="00822DC9"/>
    <w:rsid w:val="008309DA"/>
    <w:rsid w:val="008451F2"/>
    <w:rsid w:val="00854173"/>
    <w:rsid w:val="008B4F92"/>
    <w:rsid w:val="00917626"/>
    <w:rsid w:val="00930908"/>
    <w:rsid w:val="0094039E"/>
    <w:rsid w:val="0097537D"/>
    <w:rsid w:val="009D7278"/>
    <w:rsid w:val="009D777C"/>
    <w:rsid w:val="009F03D2"/>
    <w:rsid w:val="00A002B2"/>
    <w:rsid w:val="00A01491"/>
    <w:rsid w:val="00A04252"/>
    <w:rsid w:val="00A2494E"/>
    <w:rsid w:val="00A3743E"/>
    <w:rsid w:val="00A51551"/>
    <w:rsid w:val="00A55C47"/>
    <w:rsid w:val="00A73219"/>
    <w:rsid w:val="00A776F5"/>
    <w:rsid w:val="00AE149B"/>
    <w:rsid w:val="00B529D1"/>
    <w:rsid w:val="00B52A0A"/>
    <w:rsid w:val="00B6171E"/>
    <w:rsid w:val="00B70947"/>
    <w:rsid w:val="00B75598"/>
    <w:rsid w:val="00B765AC"/>
    <w:rsid w:val="00B871A5"/>
    <w:rsid w:val="00C13D40"/>
    <w:rsid w:val="00C21671"/>
    <w:rsid w:val="00C61230"/>
    <w:rsid w:val="00C8630D"/>
    <w:rsid w:val="00CC27C8"/>
    <w:rsid w:val="00D42C4D"/>
    <w:rsid w:val="00D46472"/>
    <w:rsid w:val="00D56FFA"/>
    <w:rsid w:val="00DC6389"/>
    <w:rsid w:val="00DE7486"/>
    <w:rsid w:val="00DF6B1E"/>
    <w:rsid w:val="00E60212"/>
    <w:rsid w:val="00E708F9"/>
    <w:rsid w:val="00E862F0"/>
    <w:rsid w:val="00EA0328"/>
    <w:rsid w:val="00EA7541"/>
    <w:rsid w:val="00EB1242"/>
    <w:rsid w:val="00EB1C6A"/>
    <w:rsid w:val="00EE49B5"/>
    <w:rsid w:val="00EF19AA"/>
    <w:rsid w:val="00EF4632"/>
    <w:rsid w:val="00F04285"/>
    <w:rsid w:val="00F20D50"/>
    <w:rsid w:val="00F31D1C"/>
    <w:rsid w:val="00F54E64"/>
    <w:rsid w:val="00F96814"/>
    <w:rsid w:val="00F97797"/>
    <w:rsid w:val="00FA17C1"/>
    <w:rsid w:val="00FA5790"/>
    <w:rsid w:val="00FE418C"/>
    <w:rsid w:val="2CE70E3F"/>
    <w:rsid w:val="4C5E0485"/>
    <w:rsid w:val="68A7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33109"/>
  <w15:docId w15:val="{B310BA86-C4A0-47F5-8955-925634A3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LZ</cp:lastModifiedBy>
  <cp:revision>24</cp:revision>
  <cp:lastPrinted>2018-04-24T07:16:00Z</cp:lastPrinted>
  <dcterms:created xsi:type="dcterms:W3CDTF">2018-04-24T07:38:00Z</dcterms:created>
  <dcterms:modified xsi:type="dcterms:W3CDTF">2019-10-24T07:23:00Z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